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E9" w:rsidRDefault="00A100A7">
      <w:r>
        <w:br/>
        <w:t>Name_____________________________</w:t>
      </w:r>
      <w:r>
        <w:br/>
      </w:r>
    </w:p>
    <w:p w:rsidR="00A100A7" w:rsidRPr="00891973" w:rsidRDefault="00535064" w:rsidP="00A100A7">
      <w:pPr>
        <w:jc w:val="center"/>
        <w:rPr>
          <w:b/>
          <w:sz w:val="24"/>
          <w:szCs w:val="24"/>
        </w:rPr>
      </w:pPr>
      <w:r w:rsidRPr="00891973">
        <w:rPr>
          <w:b/>
          <w:sz w:val="24"/>
          <w:szCs w:val="24"/>
        </w:rPr>
        <w:t>PR</w:t>
      </w:r>
      <w:r w:rsidR="00A100A7" w:rsidRPr="00891973">
        <w:rPr>
          <w:b/>
          <w:sz w:val="24"/>
          <w:szCs w:val="24"/>
        </w:rPr>
        <w:t>E-LAB</w:t>
      </w:r>
    </w:p>
    <w:p w:rsidR="00A100A7" w:rsidRDefault="00A100A7" w:rsidP="00A100A7">
      <w:pPr>
        <w:pStyle w:val="ListParagraph"/>
        <w:numPr>
          <w:ilvl w:val="0"/>
          <w:numId w:val="1"/>
        </w:numPr>
      </w:pPr>
      <w:r>
        <w:t xml:space="preserve">First carefully read the </w:t>
      </w:r>
      <w:r w:rsidR="00891973">
        <w:t xml:space="preserve">instructions for </w:t>
      </w:r>
      <w:r>
        <w:t>the lab</w:t>
      </w:r>
      <w:r w:rsidR="00891973">
        <w:t xml:space="preserve"> experiment</w:t>
      </w:r>
      <w:r>
        <w:t>.</w:t>
      </w:r>
    </w:p>
    <w:p w:rsidR="00A100A7" w:rsidRDefault="00A100A7" w:rsidP="00A100A7">
      <w:pPr>
        <w:pStyle w:val="ListParagraph"/>
        <w:numPr>
          <w:ilvl w:val="0"/>
          <w:numId w:val="1"/>
        </w:numPr>
      </w:pPr>
      <w:r>
        <w:t>Write down at least one question you have about the lab</w:t>
      </w:r>
      <w:r w:rsidR="00891973">
        <w:t xml:space="preserve"> experiment</w:t>
      </w:r>
      <w:r>
        <w:t>. __________________________________________________________________________________________________________________________________________________________________________________________________________________________________________</w:t>
      </w:r>
    </w:p>
    <w:p w:rsidR="00A100A7" w:rsidRDefault="00A100A7" w:rsidP="00A100A7">
      <w:pPr>
        <w:pStyle w:val="ListParagraph"/>
        <w:numPr>
          <w:ilvl w:val="0"/>
          <w:numId w:val="1"/>
        </w:numPr>
      </w:pPr>
      <w:r>
        <w:t>What is the overall purpose of the lab</w:t>
      </w:r>
      <w:r w:rsidR="00891973">
        <w:t xml:space="preserve"> experiment</w:t>
      </w:r>
      <w:r>
        <w:t>? __________________________________________________________________________________________________________________________________________________________________________________________________________________________________________</w:t>
      </w:r>
    </w:p>
    <w:p w:rsidR="00A100A7" w:rsidRDefault="00A100A7" w:rsidP="00A100A7">
      <w:pPr>
        <w:pStyle w:val="ListParagraph"/>
        <w:numPr>
          <w:ilvl w:val="0"/>
          <w:numId w:val="1"/>
        </w:numPr>
      </w:pPr>
      <w:r>
        <w:t>What is your hypothesis for the lab experiment? __________________________________________________________________________________________________________________________________________________________________________________________________________________________________________</w:t>
      </w:r>
    </w:p>
    <w:p w:rsidR="00891973" w:rsidRDefault="00891973" w:rsidP="00891973">
      <w:pPr>
        <w:pStyle w:val="ListParagraph"/>
      </w:pPr>
    </w:p>
    <w:p w:rsidR="00A100A7" w:rsidRPr="00891973" w:rsidRDefault="00891973" w:rsidP="00A100A7">
      <w:pPr>
        <w:ind w:left="360"/>
        <w:jc w:val="center"/>
        <w:rPr>
          <w:b/>
          <w:sz w:val="24"/>
          <w:szCs w:val="24"/>
        </w:rPr>
      </w:pPr>
      <w:bookmarkStart w:id="0" w:name="_GoBack"/>
      <w:bookmarkEnd w:id="0"/>
      <w:r>
        <w:rPr>
          <w:b/>
          <w:sz w:val="24"/>
          <w:szCs w:val="24"/>
        </w:rPr>
        <w:t xml:space="preserve"> LAB </w:t>
      </w:r>
      <w:r w:rsidRPr="00891973">
        <w:rPr>
          <w:b/>
          <w:sz w:val="24"/>
          <w:szCs w:val="24"/>
        </w:rPr>
        <w:t>E</w:t>
      </w:r>
      <w:r>
        <w:rPr>
          <w:b/>
          <w:sz w:val="24"/>
          <w:szCs w:val="24"/>
        </w:rPr>
        <w:t>XPERIMENT</w:t>
      </w:r>
    </w:p>
    <w:p w:rsidR="00A100A7" w:rsidRPr="00891973" w:rsidRDefault="00A100A7" w:rsidP="00A100A7">
      <w:pPr>
        <w:ind w:left="360"/>
        <w:rPr>
          <w:b/>
        </w:rPr>
      </w:pPr>
      <w:r w:rsidRPr="00891973">
        <w:rPr>
          <w:b/>
        </w:rPr>
        <w:t>Section 1: Setting up the lab</w:t>
      </w:r>
    </w:p>
    <w:p w:rsidR="00A100A7" w:rsidRDefault="00A100A7" w:rsidP="00A100A7">
      <w:pPr>
        <w:ind w:left="360"/>
      </w:pPr>
      <w:r>
        <w:t>Step 1: Review the procedures for the lab. Collect any materials you are going to use.</w:t>
      </w:r>
    </w:p>
    <w:p w:rsidR="00A100A7" w:rsidRDefault="00A100A7" w:rsidP="00A100A7">
      <w:pPr>
        <w:ind w:left="360"/>
      </w:pPr>
      <w:r>
        <w:t>Step 2: Make a diagram below of any instruments or apparatus you will be using. Make sure you label your diagram.</w:t>
      </w:r>
    </w:p>
    <w:p w:rsidR="00A100A7" w:rsidRDefault="00A100A7" w:rsidP="00A100A7">
      <w:pPr>
        <w:ind w:left="360"/>
      </w:pPr>
      <w:r>
        <w:t>Step 3: Make a list of your materials and take notes as you set up your experiment. You may use the notes later to describe the experiment.</w:t>
      </w:r>
    </w:p>
    <w:p w:rsidR="00A100A7" w:rsidRDefault="00A100A7" w:rsidP="00A100A7">
      <w:pPr>
        <w:ind w:left="360"/>
      </w:pPr>
    </w:p>
    <w:p w:rsidR="00A100A7" w:rsidRDefault="00A100A7" w:rsidP="00A100A7">
      <w:pPr>
        <w:ind w:left="360"/>
      </w:pPr>
    </w:p>
    <w:p w:rsidR="00A100A7" w:rsidRDefault="00A100A7" w:rsidP="00A100A7">
      <w:pPr>
        <w:ind w:left="360"/>
      </w:pPr>
    </w:p>
    <w:p w:rsidR="00A100A7" w:rsidRDefault="00A100A7" w:rsidP="00A100A7">
      <w:pPr>
        <w:ind w:left="360"/>
      </w:pPr>
    </w:p>
    <w:p w:rsidR="00A100A7" w:rsidRDefault="00A100A7" w:rsidP="00A100A7">
      <w:pPr>
        <w:ind w:left="360"/>
      </w:pPr>
    </w:p>
    <w:p w:rsidR="002A743F" w:rsidRPr="00891973" w:rsidRDefault="007B1AE0" w:rsidP="00A100A7">
      <w:pPr>
        <w:rPr>
          <w:b/>
          <w:sz w:val="24"/>
          <w:szCs w:val="24"/>
        </w:rPr>
      </w:pPr>
      <w:r>
        <w:rPr>
          <w:b/>
          <w:sz w:val="24"/>
          <w:szCs w:val="24"/>
        </w:rPr>
        <w:lastRenderedPageBreak/>
        <w:t>Section 2</w:t>
      </w:r>
      <w:r w:rsidR="002A743F" w:rsidRPr="00891973">
        <w:rPr>
          <w:b/>
          <w:sz w:val="24"/>
          <w:szCs w:val="24"/>
        </w:rPr>
        <w:t>: Conducting the experiment</w:t>
      </w:r>
    </w:p>
    <w:p w:rsidR="002A743F" w:rsidRDefault="002A743F" w:rsidP="00A100A7">
      <w:r>
        <w:t>Step 1: Carefully follow the procedure.</w:t>
      </w:r>
    </w:p>
    <w:p w:rsidR="002A743F" w:rsidRDefault="002A743F" w:rsidP="00A100A7">
      <w:r>
        <w:t>Step 2</w:t>
      </w:r>
      <w:r w:rsidR="007B1AE0">
        <w:t>: As you conduct your experiment</w:t>
      </w:r>
      <w:r w:rsidR="00891973">
        <w:t xml:space="preserve">, </w:t>
      </w:r>
      <w:r>
        <w:t>take notes on what you are doing. These notes will help you recall the experiment later.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43F" w:rsidRDefault="002A743F" w:rsidP="00A100A7">
      <w:r>
        <w:t>Step 3: Write any problems with the procedure or differences from the directions. _______________________________________________________________________________________________________________________________________________________________________________________________________________________________________________________________</w:t>
      </w:r>
    </w:p>
    <w:p w:rsidR="002A743F" w:rsidRDefault="002A743F" w:rsidP="00A100A7">
      <w:r>
        <w:t xml:space="preserve">Step 4: Describe in words and sketch your observations as you </w:t>
      </w:r>
      <w:r w:rsidR="007B1AE0">
        <w:t>do the experiment</w:t>
      </w:r>
      <w:r>
        <w:t xml:space="preserve">. </w:t>
      </w:r>
    </w:p>
    <w:p w:rsidR="002A743F" w:rsidRDefault="002A743F" w:rsidP="00A100A7"/>
    <w:p w:rsidR="002A743F" w:rsidRDefault="002A743F" w:rsidP="00A100A7"/>
    <w:p w:rsidR="002A743F" w:rsidRDefault="002A743F" w:rsidP="00A100A7"/>
    <w:p w:rsidR="002A743F" w:rsidRDefault="002A743F" w:rsidP="00A100A7"/>
    <w:p w:rsidR="002A743F" w:rsidRDefault="002A743F" w:rsidP="00A100A7"/>
    <w:p w:rsidR="002A743F" w:rsidRDefault="002A743F" w:rsidP="00A100A7"/>
    <w:p w:rsidR="002A743F" w:rsidRDefault="002A743F" w:rsidP="00A100A7"/>
    <w:p w:rsidR="002A743F" w:rsidRDefault="002A743F" w:rsidP="00A100A7"/>
    <w:p w:rsidR="002A743F" w:rsidRDefault="002A743F"/>
    <w:p w:rsidR="007B1AE0" w:rsidRDefault="002A74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AE0" w:rsidRDefault="007B1AE0"/>
    <w:p w:rsidR="007B1AE0" w:rsidRDefault="007B1AE0"/>
    <w:p w:rsidR="002A743F" w:rsidRPr="007B1AE0" w:rsidRDefault="007B1AE0">
      <w:pPr>
        <w:rPr>
          <w:b/>
          <w:sz w:val="24"/>
          <w:szCs w:val="24"/>
        </w:rPr>
      </w:pPr>
      <w:r w:rsidRPr="007B1AE0">
        <w:rPr>
          <w:b/>
          <w:sz w:val="24"/>
          <w:szCs w:val="24"/>
        </w:rPr>
        <w:lastRenderedPageBreak/>
        <w:t>Section 3</w:t>
      </w:r>
      <w:r w:rsidR="002A743F" w:rsidRPr="007B1AE0">
        <w:rPr>
          <w:b/>
          <w:sz w:val="24"/>
          <w:szCs w:val="24"/>
        </w:rPr>
        <w:t>: Finalizing your data</w:t>
      </w:r>
    </w:p>
    <w:p w:rsidR="002A743F" w:rsidRDefault="002A743F">
      <w:r>
        <w:t>Step 1: Review all of your drawings and notes.</w:t>
      </w:r>
    </w:p>
    <w:p w:rsidR="002A743F" w:rsidRDefault="002A743F">
      <w:r>
        <w:t>Step 2: Write one sentence summarizing the overall findings of your experiment. This will help you to understand the findings and will be helpful when you write the results section of your lab report.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43F" w:rsidRDefault="002A743F">
      <w:r>
        <w:t>Step 3: If your teacher says it is okay ask other students in the lab about their findings. Write down any differences. What are possible reasons for the differences?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43F" w:rsidRDefault="002A743F"/>
    <w:p w:rsidR="002A743F" w:rsidRPr="007B1AE0" w:rsidRDefault="002A743F" w:rsidP="002A743F">
      <w:pPr>
        <w:jc w:val="center"/>
        <w:rPr>
          <w:b/>
          <w:sz w:val="24"/>
          <w:szCs w:val="24"/>
        </w:rPr>
      </w:pPr>
      <w:r w:rsidRPr="007B1AE0">
        <w:rPr>
          <w:b/>
          <w:sz w:val="24"/>
          <w:szCs w:val="24"/>
        </w:rPr>
        <w:t>POST-LAB</w:t>
      </w:r>
    </w:p>
    <w:p w:rsidR="002A743F" w:rsidRPr="007B1AE0" w:rsidRDefault="002A743F" w:rsidP="002A743F">
      <w:pPr>
        <w:rPr>
          <w:b/>
          <w:sz w:val="24"/>
          <w:szCs w:val="24"/>
        </w:rPr>
      </w:pPr>
      <w:r w:rsidRPr="007B1AE0">
        <w:rPr>
          <w:b/>
          <w:sz w:val="24"/>
          <w:szCs w:val="24"/>
        </w:rPr>
        <w:t>Section 1</w:t>
      </w:r>
    </w:p>
    <w:p w:rsidR="002A743F" w:rsidRDefault="002A743F" w:rsidP="002A743F">
      <w:r>
        <w:t>Methods: Describing the lab procedure</w:t>
      </w:r>
    </w:p>
    <w:p w:rsidR="002A743F" w:rsidRDefault="002A743F" w:rsidP="002A743F">
      <w:r>
        <w:t>Write one paragraph describing the procedure you followed during this lab. Make sure to use enough detail about your materials and methods that someone else could repeat your 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743F" w:rsidRDefault="002A743F" w:rsidP="002A743F"/>
    <w:p w:rsidR="002A743F" w:rsidRDefault="002A743F" w:rsidP="002A743F"/>
    <w:p w:rsidR="002A743F" w:rsidRDefault="002A743F" w:rsidP="002A743F"/>
    <w:p w:rsidR="002A743F" w:rsidRDefault="002A743F" w:rsidP="002A743F"/>
    <w:p w:rsidR="002A743F" w:rsidRDefault="002A743F" w:rsidP="002A743F"/>
    <w:p w:rsidR="002A743F" w:rsidRDefault="002A743F" w:rsidP="002A743F"/>
    <w:p w:rsidR="002A743F" w:rsidRPr="007B1AE0" w:rsidRDefault="002A743F" w:rsidP="002A743F">
      <w:pPr>
        <w:rPr>
          <w:b/>
        </w:rPr>
      </w:pPr>
      <w:r w:rsidRPr="007B1AE0">
        <w:rPr>
          <w:b/>
        </w:rPr>
        <w:t>Section 2</w:t>
      </w:r>
    </w:p>
    <w:p w:rsidR="002A743F" w:rsidRDefault="002A743F" w:rsidP="002A743F">
      <w:r>
        <w:t xml:space="preserve">Results: Making sense of </w:t>
      </w:r>
      <w:r w:rsidR="007B1AE0">
        <w:t>the experiment</w:t>
      </w:r>
      <w:r>
        <w:t xml:space="preserve"> for yourself and others</w:t>
      </w:r>
    </w:p>
    <w:p w:rsidR="002A743F" w:rsidRDefault="002A743F" w:rsidP="002A743F">
      <w:r>
        <w:t xml:space="preserve">Step 1: Finish diagrams that will </w:t>
      </w:r>
      <w:r w:rsidR="007B1AE0">
        <w:t>help you visualize your lab</w:t>
      </w:r>
      <w:r>
        <w:t xml:space="preserve">. </w:t>
      </w:r>
    </w:p>
    <w:p w:rsidR="00535064" w:rsidRDefault="002A743F" w:rsidP="002A743F">
      <w:r>
        <w:t>Step 2: Write a one-sentence caption under each visual: table, graph or diagram. Your sentence should state the variable(s) represented in the visual.</w:t>
      </w:r>
      <w:r>
        <w:br/>
        <w:t xml:space="preserve">Step 3: </w:t>
      </w:r>
      <w:r w:rsidR="00535064">
        <w:t>Review your experiment. Look at all of your visuals. Summarize the main finding of the lab in one sentence. _______________________________________________________________________________________________________________________________________________________________________________________________________________________________________________________________</w:t>
      </w:r>
    </w:p>
    <w:p w:rsidR="00535064" w:rsidRPr="007B1AE0" w:rsidRDefault="00535064" w:rsidP="002A743F">
      <w:pPr>
        <w:rPr>
          <w:b/>
        </w:rPr>
      </w:pPr>
      <w:r w:rsidRPr="007B1AE0">
        <w:rPr>
          <w:b/>
        </w:rPr>
        <w:t>Section 3</w:t>
      </w:r>
    </w:p>
    <w:p w:rsidR="00535064" w:rsidRDefault="00535064" w:rsidP="002A743F">
      <w:r>
        <w:t>Introduction: Establishing a context for the lab</w:t>
      </w:r>
    </w:p>
    <w:p w:rsidR="00535064" w:rsidRDefault="00535064" w:rsidP="002A743F">
      <w:r>
        <w:t>Step 1: Write one sentence clearly stating the purpose of the lab. What did you learn about the scientific concept by completing the lab? _______________________________________________________________________________________________________________________________________________________________________________________________________________________________________________________________</w:t>
      </w:r>
    </w:p>
    <w:p w:rsidR="00535064" w:rsidRDefault="00535064" w:rsidP="002A743F">
      <w:r>
        <w:t>Step 2: Write a paragraph revising your answe</w:t>
      </w:r>
      <w:r w:rsidR="007B1AE0">
        <w:t>rs to Pre-Lab question #4</w:t>
      </w:r>
      <w:r>
        <w:t>. First state your hypothesis clearly. Revise your original hypothesis from Pre-Lab question #4, “The hypothesis for this lab was…”, “My hypothesis was…”, or “We predicted that…” Make it clear how you came to your 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064" w:rsidRDefault="00535064" w:rsidP="002A743F"/>
    <w:p w:rsidR="00535064" w:rsidRDefault="00535064" w:rsidP="002A743F"/>
    <w:p w:rsidR="00535064" w:rsidRDefault="00535064" w:rsidP="002A743F"/>
    <w:p w:rsidR="00535064" w:rsidRDefault="00535064" w:rsidP="002A743F"/>
    <w:p w:rsidR="00535064" w:rsidRDefault="00535064" w:rsidP="002A743F"/>
    <w:p w:rsidR="00535064" w:rsidRDefault="00535064" w:rsidP="002A743F"/>
    <w:p w:rsidR="00535064" w:rsidRPr="007B1AE0" w:rsidRDefault="00535064" w:rsidP="002A743F">
      <w:pPr>
        <w:rPr>
          <w:b/>
        </w:rPr>
      </w:pPr>
      <w:r w:rsidRPr="007B1AE0">
        <w:rPr>
          <w:b/>
        </w:rPr>
        <w:lastRenderedPageBreak/>
        <w:t>Section 4</w:t>
      </w:r>
    </w:p>
    <w:p w:rsidR="00535064" w:rsidRDefault="00535064" w:rsidP="002A743F">
      <w:r>
        <w:t>Discussion: Interpreting the results of the lab</w:t>
      </w:r>
    </w:p>
    <w:p w:rsidR="00535064" w:rsidRDefault="00535064" w:rsidP="002A743F">
      <w:r>
        <w:t>Step 1: State in one sentence or two whether the results from the lab procedure support your hypothesis _______________________________________________________________________________________________________________________________________________________________________________________________________________________________________________________________</w:t>
      </w:r>
    </w:p>
    <w:p w:rsidR="00A100A7" w:rsidRDefault="00535064">
      <w:r>
        <w:t>Step 2: Identify data from your lab that led you to either support or reject your hypothesis. Refer to the visual representations of your data as evidence to back up your judgment about the hypothesis. _______________________________________________________________________________________________________________________________________________________________________________________________________________________________________________________________</w:t>
      </w:r>
    </w:p>
    <w:p w:rsidR="00535064" w:rsidRDefault="00535064">
      <w:r>
        <w:t>Step 3: Using your understanding of the scientific concept of this lab, explain in one paragraph or more why the results did or did not support your 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064" w:rsidRDefault="00535064">
      <w:r>
        <w:t>Step 4: Additional discussion: (1) problems or errors in lab procedure; (2) how your findings compare to other students’; (3) suggestions for improving the lab.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0A7" w:rsidRDefault="00535064">
      <w:r>
        <w:t xml:space="preserve">Adapted from: </w:t>
      </w:r>
      <w:hyperlink r:id="rId7" w:history="1">
        <w:r w:rsidRPr="004B5EF6">
          <w:rPr>
            <w:rStyle w:val="Hyperlink"/>
          </w:rPr>
          <w:t>http://www.ncsu.edu/labwrite/res/middle/res-mid-labguide.htm</w:t>
        </w:r>
      </w:hyperlink>
    </w:p>
    <w:p w:rsidR="00A100A7" w:rsidRDefault="00A100A7"/>
    <w:p w:rsidR="00A100A7" w:rsidRDefault="00A100A7"/>
    <w:p w:rsidR="00A100A7" w:rsidRDefault="00A100A7"/>
    <w:p w:rsidR="00A100A7" w:rsidRDefault="00A100A7"/>
    <w:sectPr w:rsidR="00A100A7" w:rsidSect="00A100A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A7" w:rsidRDefault="00A100A7" w:rsidP="00A100A7">
      <w:pPr>
        <w:spacing w:after="0" w:line="240" w:lineRule="auto"/>
      </w:pPr>
      <w:r>
        <w:separator/>
      </w:r>
    </w:p>
  </w:endnote>
  <w:endnote w:type="continuationSeparator" w:id="0">
    <w:p w:rsidR="00A100A7" w:rsidRDefault="00A100A7" w:rsidP="00A10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64" w:rsidRDefault="00535064" w:rsidP="00535064">
    <w:pPr>
      <w:pStyle w:val="Footer"/>
      <w:ind w:right="360"/>
      <w:rPr>
        <w:rFonts w:ascii="Arial" w:hAnsi="Arial" w:cs="Arial"/>
        <w:sz w:val="16"/>
        <w:szCs w:val="16"/>
      </w:rPr>
    </w:pPr>
    <w:r>
      <w:rPr>
        <w:rFonts w:ascii="Arial" w:hAnsi="Arial" w:cs="Arial"/>
        <w:sz w:val="16"/>
        <w:szCs w:val="16"/>
      </w:rPr>
      <w:t xml:space="preserve">© Partnership for Environmental Education and Rural Health  </w:t>
    </w:r>
  </w:p>
  <w:p w:rsidR="00535064" w:rsidRDefault="00535064" w:rsidP="00535064">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535064" w:rsidRDefault="00535064" w:rsidP="00535064">
    <w:pPr>
      <w:pStyle w:val="Foote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64" w:rsidRDefault="00535064" w:rsidP="00535064">
    <w:pPr>
      <w:pStyle w:val="Footer"/>
      <w:ind w:right="360"/>
      <w:rPr>
        <w:rFonts w:ascii="Arial" w:hAnsi="Arial" w:cs="Arial"/>
        <w:sz w:val="16"/>
        <w:szCs w:val="16"/>
      </w:rPr>
    </w:pPr>
    <w:r>
      <w:rPr>
        <w:rFonts w:ascii="Arial" w:hAnsi="Arial" w:cs="Arial"/>
        <w:sz w:val="16"/>
        <w:szCs w:val="16"/>
      </w:rPr>
      <w:t xml:space="preserve">© Partnership for Environmental Education and Rural Health  </w:t>
    </w:r>
  </w:p>
  <w:p w:rsidR="00535064" w:rsidRDefault="00535064" w:rsidP="00535064">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535064" w:rsidRDefault="00535064" w:rsidP="00535064">
    <w:pPr>
      <w:pStyle w:val="Foote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A7" w:rsidRDefault="00A100A7" w:rsidP="00A100A7">
      <w:pPr>
        <w:spacing w:after="0" w:line="240" w:lineRule="auto"/>
      </w:pPr>
      <w:r>
        <w:separator/>
      </w:r>
    </w:p>
  </w:footnote>
  <w:footnote w:type="continuationSeparator" w:id="0">
    <w:p w:rsidR="00A100A7" w:rsidRDefault="00A100A7" w:rsidP="00A10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8"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350"/>
    </w:tblGrid>
    <w:tr w:rsidR="00A100A7" w:rsidRPr="00F7418F" w:rsidTr="00BD0D6B">
      <w:trPr>
        <w:trHeight w:val="270"/>
        <w:jc w:val="center"/>
      </w:trPr>
      <w:tc>
        <w:tcPr>
          <w:tcW w:w="10178" w:type="dxa"/>
          <w:gridSpan w:val="2"/>
          <w:tcBorders>
            <w:top w:val="single" w:sz="4" w:space="0" w:color="auto"/>
            <w:left w:val="single" w:sz="4" w:space="0" w:color="auto"/>
            <w:bottom w:val="single" w:sz="4" w:space="0" w:color="auto"/>
            <w:right w:val="single" w:sz="4" w:space="0" w:color="auto"/>
          </w:tcBorders>
        </w:tcPr>
        <w:p w:rsidR="00A100A7" w:rsidRPr="00F7418F" w:rsidRDefault="00A100A7" w:rsidP="00BD0D6B">
          <w:pPr>
            <w:spacing w:before="60" w:after="60"/>
            <w:jc w:val="center"/>
            <w:rPr>
              <w:rFonts w:ascii="Times New Roman" w:hAnsi="Times New Roman"/>
              <w:b/>
              <w:i/>
            </w:rPr>
          </w:pPr>
          <w:r>
            <w:rPr>
              <w:rFonts w:ascii="Times New Roman" w:hAnsi="Times New Roman"/>
              <w:b/>
              <w:i/>
            </w:rPr>
            <w:t>Lab Write Up</w:t>
          </w:r>
        </w:p>
      </w:tc>
    </w:tr>
    <w:tr w:rsidR="00A100A7" w:rsidRPr="00F7418F" w:rsidTr="00BD0D6B">
      <w:trPr>
        <w:trHeight w:val="1025"/>
        <w:jc w:val="center"/>
      </w:trPr>
      <w:tc>
        <w:tcPr>
          <w:tcW w:w="3828" w:type="dxa"/>
          <w:tcBorders>
            <w:top w:val="single" w:sz="4" w:space="0" w:color="auto"/>
            <w:left w:val="single" w:sz="4" w:space="0" w:color="auto"/>
            <w:bottom w:val="single" w:sz="4" w:space="0" w:color="auto"/>
            <w:right w:val="single" w:sz="4" w:space="0" w:color="auto"/>
          </w:tcBorders>
        </w:tcPr>
        <w:p w:rsidR="00A100A7" w:rsidRPr="00F7418F" w:rsidRDefault="00A100A7" w:rsidP="00BD0D6B">
          <w:pPr>
            <w:spacing w:before="60" w:after="60"/>
            <w:jc w:val="center"/>
            <w:rPr>
              <w:rFonts w:ascii="Times New Roman" w:hAnsi="Times New Roman"/>
              <w:b/>
              <w:sz w:val="40"/>
              <w:szCs w:val="40"/>
            </w:rPr>
          </w:pPr>
          <w:r>
            <w:rPr>
              <w:rFonts w:ascii="Times New Roman" w:hAnsi="Times New Roman"/>
              <w:b/>
              <w:sz w:val="40"/>
              <w:szCs w:val="40"/>
            </w:rPr>
            <w:t>Student Worksheet</w:t>
          </w:r>
        </w:p>
      </w:tc>
      <w:tc>
        <w:tcPr>
          <w:tcW w:w="6350" w:type="dxa"/>
          <w:tcBorders>
            <w:left w:val="single" w:sz="4" w:space="0" w:color="auto"/>
            <w:bottom w:val="single" w:sz="4" w:space="0" w:color="auto"/>
            <w:right w:val="single" w:sz="4" w:space="0" w:color="auto"/>
          </w:tcBorders>
        </w:tcPr>
        <w:p w:rsidR="00A100A7" w:rsidRPr="00F7418F" w:rsidRDefault="00A100A7" w:rsidP="00BD0D6B">
          <w:pPr>
            <w:spacing w:before="60" w:after="60" w:line="360" w:lineRule="auto"/>
            <w:jc w:val="center"/>
            <w:rPr>
              <w:rFonts w:ascii="Times New Roman" w:hAnsi="Times New Roman"/>
            </w:rPr>
          </w:pPr>
          <w:r>
            <w:rPr>
              <w:rFonts w:ascii="Times New Roman" w:hAnsi="Times New Roman"/>
              <w:i/>
              <w:sz w:val="40"/>
              <w:szCs w:val="40"/>
            </w:rPr>
            <w:t>Convection Currents</w:t>
          </w:r>
        </w:p>
      </w:tc>
    </w:tr>
  </w:tbl>
  <w:p w:rsidR="00A100A7" w:rsidRDefault="00A10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0C4"/>
    <w:multiLevelType w:val="hybridMultilevel"/>
    <w:tmpl w:val="A0845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6513E"/>
    <w:multiLevelType w:val="hybridMultilevel"/>
    <w:tmpl w:val="03BEE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00A7"/>
    <w:rsid w:val="0025160A"/>
    <w:rsid w:val="002A743F"/>
    <w:rsid w:val="004420A3"/>
    <w:rsid w:val="00477389"/>
    <w:rsid w:val="00535064"/>
    <w:rsid w:val="00554CE8"/>
    <w:rsid w:val="007B1AE0"/>
    <w:rsid w:val="00891973"/>
    <w:rsid w:val="00A10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A7"/>
  </w:style>
  <w:style w:type="paragraph" w:styleId="Footer">
    <w:name w:val="footer"/>
    <w:basedOn w:val="Normal"/>
    <w:link w:val="FooterChar"/>
    <w:unhideWhenUsed/>
    <w:rsid w:val="00A100A7"/>
    <w:pPr>
      <w:tabs>
        <w:tab w:val="center" w:pos="4680"/>
        <w:tab w:val="right" w:pos="9360"/>
      </w:tabs>
      <w:spacing w:after="0" w:line="240" w:lineRule="auto"/>
    </w:pPr>
  </w:style>
  <w:style w:type="character" w:customStyle="1" w:styleId="FooterChar">
    <w:name w:val="Footer Char"/>
    <w:basedOn w:val="DefaultParagraphFont"/>
    <w:link w:val="Footer"/>
    <w:rsid w:val="00A100A7"/>
  </w:style>
  <w:style w:type="paragraph" w:styleId="ListParagraph">
    <w:name w:val="List Paragraph"/>
    <w:basedOn w:val="Normal"/>
    <w:uiPriority w:val="34"/>
    <w:qFormat/>
    <w:rsid w:val="00A100A7"/>
    <w:pPr>
      <w:ind w:left="720"/>
      <w:contextualSpacing/>
    </w:pPr>
  </w:style>
  <w:style w:type="character" w:styleId="Hyperlink">
    <w:name w:val="Hyperlink"/>
    <w:basedOn w:val="DefaultParagraphFont"/>
    <w:uiPriority w:val="99"/>
    <w:unhideWhenUsed/>
    <w:rsid w:val="00535064"/>
    <w:rPr>
      <w:color w:val="0000FF" w:themeColor="hyperlink"/>
      <w:u w:val="single"/>
    </w:rPr>
  </w:style>
  <w:style w:type="character" w:styleId="Strong">
    <w:name w:val="Strong"/>
    <w:basedOn w:val="DefaultParagraphFont"/>
    <w:uiPriority w:val="22"/>
    <w:qFormat/>
    <w:rsid w:val="00535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A7"/>
  </w:style>
  <w:style w:type="paragraph" w:styleId="Footer">
    <w:name w:val="footer"/>
    <w:basedOn w:val="Normal"/>
    <w:link w:val="FooterChar"/>
    <w:unhideWhenUsed/>
    <w:rsid w:val="00A100A7"/>
    <w:pPr>
      <w:tabs>
        <w:tab w:val="center" w:pos="4680"/>
        <w:tab w:val="right" w:pos="9360"/>
      </w:tabs>
      <w:spacing w:after="0" w:line="240" w:lineRule="auto"/>
    </w:pPr>
  </w:style>
  <w:style w:type="character" w:customStyle="1" w:styleId="FooterChar">
    <w:name w:val="Footer Char"/>
    <w:basedOn w:val="DefaultParagraphFont"/>
    <w:link w:val="Footer"/>
    <w:rsid w:val="00A100A7"/>
  </w:style>
  <w:style w:type="paragraph" w:styleId="ListParagraph">
    <w:name w:val="List Paragraph"/>
    <w:basedOn w:val="Normal"/>
    <w:uiPriority w:val="34"/>
    <w:qFormat/>
    <w:rsid w:val="00A100A7"/>
    <w:pPr>
      <w:ind w:left="720"/>
      <w:contextualSpacing/>
    </w:pPr>
  </w:style>
  <w:style w:type="character" w:styleId="Hyperlink">
    <w:name w:val="Hyperlink"/>
    <w:basedOn w:val="DefaultParagraphFont"/>
    <w:uiPriority w:val="99"/>
    <w:unhideWhenUsed/>
    <w:rsid w:val="00535064"/>
    <w:rPr>
      <w:color w:val="0000FF" w:themeColor="hyperlink"/>
      <w:u w:val="single"/>
    </w:rPr>
  </w:style>
  <w:style w:type="character" w:styleId="Strong">
    <w:name w:val="Strong"/>
    <w:basedOn w:val="DefaultParagraphFont"/>
    <w:uiPriority w:val="22"/>
    <w:qFormat/>
    <w:rsid w:val="00535064"/>
    <w:rPr>
      <w:b/>
      <w:bCs/>
    </w:rPr>
  </w:style>
</w:styles>
</file>

<file path=word/webSettings.xml><?xml version="1.0" encoding="utf-8"?>
<w:webSettings xmlns:r="http://schemas.openxmlformats.org/officeDocument/2006/relationships" xmlns:w="http://schemas.openxmlformats.org/wordprocessingml/2006/main">
  <w:divs>
    <w:div w:id="3332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csu.edu/labwrite/res/middle/res-mid-labguid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Ljlab</cp:lastModifiedBy>
  <cp:revision>3</cp:revision>
  <dcterms:created xsi:type="dcterms:W3CDTF">2011-08-29T18:55:00Z</dcterms:created>
  <dcterms:modified xsi:type="dcterms:W3CDTF">2011-08-29T18:59:00Z</dcterms:modified>
</cp:coreProperties>
</file>